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9"/>
        <w:gridCol w:w="14"/>
        <w:gridCol w:w="2481"/>
        <w:gridCol w:w="992"/>
        <w:gridCol w:w="1843"/>
        <w:gridCol w:w="1843"/>
        <w:gridCol w:w="1770"/>
      </w:tblGrid>
      <w:tr w:rsidR="00E03AF6" w:rsidRPr="00E136B6" w14:paraId="7150D193" w14:textId="77777777" w:rsidTr="00502D7B">
        <w:trPr>
          <w:trHeight w:val="1545"/>
        </w:trPr>
        <w:tc>
          <w:tcPr>
            <w:tcW w:w="1119" w:type="dxa"/>
            <w:tcBorders>
              <w:right w:val="nil"/>
            </w:tcBorders>
          </w:tcPr>
          <w:p w14:paraId="7150D18A" w14:textId="77777777" w:rsidR="00E03AF6" w:rsidRPr="00E136B6" w:rsidRDefault="00B43823" w:rsidP="00013870">
            <w:pPr>
              <w:ind w:hanging="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7150D1E6" wp14:editId="676394B3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5" w:type="dxa"/>
            <w:gridSpan w:val="2"/>
            <w:tcBorders>
              <w:left w:val="nil"/>
            </w:tcBorders>
            <w:vAlign w:val="center"/>
          </w:tcPr>
          <w:p w14:paraId="7150D18B" w14:textId="77777777" w:rsidR="00E03AF6" w:rsidRDefault="00B43823" w:rsidP="00502D7B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502D7B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14:paraId="7150D18C" w14:textId="77777777" w:rsidR="00502D7B" w:rsidRPr="00502D7B" w:rsidRDefault="00502D7B" w:rsidP="00502D7B">
            <w:pPr>
              <w:jc w:val="center"/>
              <w:rPr>
                <w:rFonts w:ascii="FORSVARET-Bold" w:hAnsi="FORSVARET-Bold"/>
                <w:b/>
                <w:sz w:val="22"/>
              </w:rPr>
            </w:pPr>
          </w:p>
        </w:tc>
        <w:tc>
          <w:tcPr>
            <w:tcW w:w="4678" w:type="dxa"/>
            <w:gridSpan w:val="3"/>
            <w:vAlign w:val="center"/>
          </w:tcPr>
          <w:p w14:paraId="7150D18D" w14:textId="77777777" w:rsidR="00E03AF6" w:rsidRPr="00E136B6" w:rsidRDefault="00E03AF6" w:rsidP="0069200D">
            <w:pPr>
              <w:jc w:val="center"/>
              <w:rPr>
                <w:rFonts w:ascii="Myriad Pro" w:hAnsi="Myriad Pro"/>
                <w:sz w:val="18"/>
              </w:rPr>
            </w:pPr>
            <w:r w:rsidRPr="00B43823">
              <w:rPr>
                <w:rFonts w:asciiTheme="majorHAnsi" w:hAnsiTheme="majorHAnsi"/>
                <w:b/>
                <w:sz w:val="28"/>
              </w:rPr>
              <w:t>ENDRINGSORDRE</w:t>
            </w:r>
          </w:p>
        </w:tc>
        <w:tc>
          <w:tcPr>
            <w:tcW w:w="1770" w:type="dxa"/>
          </w:tcPr>
          <w:p w14:paraId="7150D18E" w14:textId="77777777" w:rsidR="00E03AF6" w:rsidRPr="00E136B6" w:rsidRDefault="00E03AF6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sz w:val="18"/>
              </w:rPr>
              <w:t>Løpende endrings nr.</w:t>
            </w:r>
          </w:p>
          <w:p w14:paraId="7150D18F" w14:textId="77777777" w:rsidR="00E03AF6" w:rsidRPr="00E136B6" w:rsidRDefault="00E03AF6" w:rsidP="00013870">
            <w:pPr>
              <w:rPr>
                <w:rFonts w:ascii="Myriad Pro" w:hAnsi="Myriad Pro"/>
                <w:sz w:val="18"/>
              </w:rPr>
            </w:pPr>
          </w:p>
          <w:p w14:paraId="7150D190" w14:textId="77777777" w:rsidR="00E03AF6" w:rsidRPr="00E136B6" w:rsidRDefault="00E03AF6" w:rsidP="00013870">
            <w:pPr>
              <w:rPr>
                <w:rFonts w:ascii="Myriad Pro" w:hAnsi="Myriad Pro"/>
                <w:sz w:val="18"/>
              </w:rPr>
            </w:pPr>
          </w:p>
          <w:p w14:paraId="7150D191" w14:textId="77777777" w:rsidR="00E03AF6" w:rsidRPr="00E136B6" w:rsidRDefault="00E03AF6" w:rsidP="00013870">
            <w:pPr>
              <w:jc w:val="center"/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0" w:name="Tekst1"/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  <w:bookmarkEnd w:id="0"/>
          </w:p>
          <w:p w14:paraId="7150D192" w14:textId="77777777" w:rsidR="00E03AF6" w:rsidRPr="00E136B6" w:rsidRDefault="00E03AF6" w:rsidP="00060E3C">
            <w:pPr>
              <w:jc w:val="center"/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1F6BD5" w:rsidRPr="00E136B6" w14:paraId="7150D1A0" w14:textId="77777777">
        <w:trPr>
          <w:trHeight w:val="685"/>
        </w:trPr>
        <w:tc>
          <w:tcPr>
            <w:tcW w:w="4606" w:type="dxa"/>
            <w:gridSpan w:val="4"/>
          </w:tcPr>
          <w:p w14:paraId="7150D194" w14:textId="77777777"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sz w:val="18"/>
              </w:rPr>
              <w:t>Kontrakts-/</w:t>
            </w:r>
            <w:proofErr w:type="spellStart"/>
            <w:r w:rsidRPr="00E136B6">
              <w:rPr>
                <w:rFonts w:ascii="Myriad Pro" w:hAnsi="Myriad Pro"/>
                <w:sz w:val="18"/>
              </w:rPr>
              <w:t>Bestillingsnr</w:t>
            </w:r>
            <w:proofErr w:type="spellEnd"/>
            <w:r w:rsidRPr="00E136B6">
              <w:rPr>
                <w:rFonts w:ascii="Myriad Pro" w:hAnsi="Myriad Pro"/>
                <w:sz w:val="18"/>
              </w:rPr>
              <w:t>:</w:t>
            </w:r>
          </w:p>
          <w:p w14:paraId="7150D195" w14:textId="77777777"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</w:p>
          <w:p w14:paraId="7150D196" w14:textId="77777777" w:rsidR="001F6BD5" w:rsidRPr="00E136B6" w:rsidRDefault="001F6BD5" w:rsidP="00013870">
            <w:pPr>
              <w:jc w:val="center"/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2"/>
                  <w:enabled/>
                  <w:calcOnExit w:val="0"/>
                  <w:textInput>
                    <w:maxLength w:val="35"/>
                  </w:textInput>
                </w:ffData>
              </w:fldChar>
            </w:r>
            <w:bookmarkStart w:id="1" w:name="Tekst2"/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  <w:bookmarkEnd w:id="1"/>
          </w:p>
        </w:tc>
        <w:tc>
          <w:tcPr>
            <w:tcW w:w="1843" w:type="dxa"/>
          </w:tcPr>
          <w:p w14:paraId="7150D197" w14:textId="77777777"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sz w:val="18"/>
              </w:rPr>
              <w:t>Gyldig fra:</w:t>
            </w:r>
          </w:p>
          <w:p w14:paraId="7150D198" w14:textId="77777777"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</w:p>
          <w:p w14:paraId="7150D199" w14:textId="77777777" w:rsidR="001F6BD5" w:rsidRPr="00E136B6" w:rsidRDefault="001F6BD5" w:rsidP="00013870">
            <w:pPr>
              <w:jc w:val="center"/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3"/>
                  <w:enabled/>
                  <w:calcOnExit w:val="0"/>
                  <w:textInput>
                    <w:maxLength w:val="12"/>
                  </w:textInput>
                </w:ffData>
              </w:fldChar>
            </w:r>
            <w:bookmarkStart w:id="2" w:name="Tekst3"/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  <w:bookmarkEnd w:id="2"/>
          </w:p>
        </w:tc>
        <w:tc>
          <w:tcPr>
            <w:tcW w:w="1843" w:type="dxa"/>
          </w:tcPr>
          <w:p w14:paraId="7150D19A" w14:textId="77777777" w:rsidR="001F6BD5" w:rsidRPr="00E136B6" w:rsidRDefault="00D07B8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sz w:val="18"/>
              </w:rPr>
              <w:t xml:space="preserve">Sider </w:t>
            </w:r>
            <w:r w:rsidR="001F6BD5" w:rsidRPr="00E136B6">
              <w:rPr>
                <w:rFonts w:ascii="Myriad Pro" w:hAnsi="Myriad Pro"/>
                <w:sz w:val="18"/>
              </w:rPr>
              <w:t>i alt:</w:t>
            </w:r>
          </w:p>
          <w:p w14:paraId="7150D19B" w14:textId="77777777"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</w:p>
          <w:p w14:paraId="7150D19C" w14:textId="77777777" w:rsidR="001F6BD5" w:rsidRPr="00E136B6" w:rsidRDefault="001F6BD5" w:rsidP="00013870">
            <w:pPr>
              <w:jc w:val="center"/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bookmarkStart w:id="3" w:name="Tekst4"/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  <w:bookmarkEnd w:id="3"/>
          </w:p>
        </w:tc>
        <w:tc>
          <w:tcPr>
            <w:tcW w:w="1770" w:type="dxa"/>
          </w:tcPr>
          <w:p w14:paraId="7150D19D" w14:textId="77777777"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sz w:val="18"/>
              </w:rPr>
              <w:t>Antall vedlegg:</w:t>
            </w:r>
          </w:p>
          <w:p w14:paraId="7150D19E" w14:textId="77777777"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</w:p>
          <w:p w14:paraId="7150D19F" w14:textId="77777777" w:rsidR="001F6BD5" w:rsidRPr="00E136B6" w:rsidRDefault="001F6BD5" w:rsidP="00013870">
            <w:pPr>
              <w:jc w:val="center"/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1F6BD5" w:rsidRPr="00E136B6" w14:paraId="7150D1AD" w14:textId="77777777">
        <w:trPr>
          <w:trHeight w:val="1338"/>
        </w:trPr>
        <w:tc>
          <w:tcPr>
            <w:tcW w:w="4606" w:type="dxa"/>
            <w:gridSpan w:val="4"/>
          </w:tcPr>
          <w:p w14:paraId="7150D1A1" w14:textId="77777777"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sz w:val="18"/>
              </w:rPr>
              <w:t>Til Leverandør:</w:t>
            </w:r>
          </w:p>
          <w:p w14:paraId="7150D1A2" w14:textId="77777777"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  <w:bookmarkEnd w:id="4"/>
          </w:p>
          <w:p w14:paraId="7150D1A3" w14:textId="77777777"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150D1A4" w14:textId="77777777"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150D1A5" w14:textId="77777777"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150D1A6" w14:textId="77777777"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5456" w:type="dxa"/>
            <w:gridSpan w:val="3"/>
          </w:tcPr>
          <w:p w14:paraId="7150D1A7" w14:textId="77777777" w:rsidR="001F6BD5" w:rsidRPr="00E136B6" w:rsidRDefault="00B43823" w:rsidP="00013870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Forsvarsmateriell</w:t>
            </w:r>
            <w:r w:rsidR="001F6BD5" w:rsidRPr="00E136B6">
              <w:rPr>
                <w:rFonts w:ascii="Myriad Pro" w:hAnsi="Myriad Pro"/>
                <w:sz w:val="18"/>
              </w:rPr>
              <w:t>:</w:t>
            </w:r>
          </w:p>
          <w:p w14:paraId="7150D1A8" w14:textId="77777777"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150D1A9" w14:textId="77777777"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150D1AA" w14:textId="77777777"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150D1AB" w14:textId="77777777"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150D1AC" w14:textId="77777777"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1F6BD5" w:rsidRPr="00E136B6" w14:paraId="7150D1B0" w14:textId="77777777">
        <w:trPr>
          <w:trHeight w:val="705"/>
        </w:trPr>
        <w:tc>
          <w:tcPr>
            <w:tcW w:w="10062" w:type="dxa"/>
            <w:gridSpan w:val="7"/>
            <w:tcBorders>
              <w:top w:val="nil"/>
            </w:tcBorders>
          </w:tcPr>
          <w:p w14:paraId="7150D1AE" w14:textId="77777777"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</w:p>
          <w:p w14:paraId="7150D1AF" w14:textId="77777777" w:rsidR="001F6BD5" w:rsidRPr="00E136B6" w:rsidRDefault="001F6BD5" w:rsidP="00D07B85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sz w:val="18"/>
              </w:rPr>
              <w:t xml:space="preserve">Med unntak av de endringer som er fastsatt i denne </w:t>
            </w:r>
            <w:r w:rsidRPr="00E136B6">
              <w:rPr>
                <w:rFonts w:ascii="Myriad Pro" w:hAnsi="Myriad Pro"/>
                <w:b/>
                <w:sz w:val="18"/>
              </w:rPr>
              <w:t>endringsordre</w:t>
            </w:r>
            <w:r w:rsidRPr="00E136B6">
              <w:rPr>
                <w:rFonts w:ascii="Myriad Pro" w:hAnsi="Myriad Pro"/>
                <w:sz w:val="18"/>
              </w:rPr>
              <w:t>, beholder alle vilkår og bestemmelser i kontrakten/bestillingen – innbefattet tidligere endringer - sin fulle gyldighet.</w:t>
            </w:r>
          </w:p>
        </w:tc>
      </w:tr>
      <w:tr w:rsidR="001F6BD5" w:rsidRPr="00E136B6" w14:paraId="7150D1BC" w14:textId="77777777">
        <w:trPr>
          <w:trHeight w:val="895"/>
        </w:trPr>
        <w:tc>
          <w:tcPr>
            <w:tcW w:w="1133" w:type="dxa"/>
            <w:gridSpan w:val="2"/>
          </w:tcPr>
          <w:p w14:paraId="7150D1B1" w14:textId="77777777"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sz w:val="18"/>
              </w:rPr>
              <w:t>Dato</w:t>
            </w:r>
          </w:p>
          <w:p w14:paraId="7150D1B2" w14:textId="77777777"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</w:p>
          <w:p w14:paraId="7150D1B3" w14:textId="77777777"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7"/>
                  <w:enabled/>
                  <w:calcOnExit w:val="0"/>
                  <w:textInput>
                    <w:maxLength w:val="12"/>
                  </w:textInput>
                </w:ffData>
              </w:fldChar>
            </w:r>
            <w:bookmarkStart w:id="5" w:name="Tekst7"/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  <w:bookmarkEnd w:id="5"/>
          </w:p>
        </w:tc>
        <w:tc>
          <w:tcPr>
            <w:tcW w:w="3473" w:type="dxa"/>
            <w:gridSpan w:val="2"/>
          </w:tcPr>
          <w:p w14:paraId="7150D1B4" w14:textId="77777777"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sz w:val="18"/>
              </w:rPr>
              <w:t>Underskrift</w:t>
            </w:r>
          </w:p>
          <w:p w14:paraId="7150D1B5" w14:textId="77777777" w:rsidR="001F6BD5" w:rsidRPr="00E136B6" w:rsidRDefault="001F6BD5" w:rsidP="00013870">
            <w:pPr>
              <w:jc w:val="center"/>
              <w:rPr>
                <w:rFonts w:ascii="Myriad Pro" w:hAnsi="Myriad Pro"/>
                <w:b/>
                <w:sz w:val="18"/>
              </w:rPr>
            </w:pPr>
          </w:p>
          <w:p w14:paraId="7150D1B6" w14:textId="77777777" w:rsidR="001F6BD5" w:rsidRPr="00E136B6" w:rsidRDefault="001F6BD5" w:rsidP="00013870">
            <w:pPr>
              <w:jc w:val="center"/>
              <w:rPr>
                <w:rFonts w:ascii="Myriad Pro" w:hAnsi="Myriad Pro"/>
                <w:b/>
                <w:sz w:val="18"/>
              </w:rPr>
            </w:pPr>
          </w:p>
          <w:p w14:paraId="7150D1B7" w14:textId="77777777" w:rsidR="001F6BD5" w:rsidRPr="00E136B6" w:rsidRDefault="001F6BD5" w:rsidP="00013870">
            <w:pPr>
              <w:jc w:val="center"/>
              <w:rPr>
                <w:rFonts w:ascii="Myriad Pro" w:hAnsi="Myriad Pro"/>
                <w:sz w:val="18"/>
              </w:rPr>
            </w:pPr>
          </w:p>
        </w:tc>
        <w:tc>
          <w:tcPr>
            <w:tcW w:w="5456" w:type="dxa"/>
            <w:gridSpan w:val="3"/>
          </w:tcPr>
          <w:p w14:paraId="7150D1B8" w14:textId="77777777"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sz w:val="18"/>
              </w:rPr>
              <w:t>Navn og stilling/grad:</w:t>
            </w:r>
          </w:p>
          <w:p w14:paraId="7150D1B9" w14:textId="77777777"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150D1BA" w14:textId="77777777"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150D1BB" w14:textId="77777777"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1F6BD5" w:rsidRPr="00E136B6" w14:paraId="7150D1E4" w14:textId="77777777" w:rsidTr="00B43823">
        <w:trPr>
          <w:trHeight w:val="9332"/>
        </w:trPr>
        <w:tc>
          <w:tcPr>
            <w:tcW w:w="10062" w:type="dxa"/>
            <w:gridSpan w:val="7"/>
            <w:tcBorders>
              <w:bottom w:val="single" w:sz="6" w:space="0" w:color="auto"/>
            </w:tcBorders>
          </w:tcPr>
          <w:p w14:paraId="7150D1BD" w14:textId="77777777"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sz w:val="18"/>
              </w:rPr>
              <w:t>I samsvar med ovennevnte kontrakt/bestilling, skal følgende endringer gjøres gjeldende:</w:t>
            </w:r>
          </w:p>
          <w:p w14:paraId="7150D1BE" w14:textId="77777777"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</w:p>
          <w:p w14:paraId="7150D1BF" w14:textId="77777777"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6"/>
                  <w:enabled/>
                  <w:calcOnExit w:val="0"/>
                  <w:textInput>
                    <w:maxLength w:val="90"/>
                  </w:textInput>
                </w:ffData>
              </w:fldChar>
            </w:r>
            <w:bookmarkStart w:id="6" w:name="Tekst6"/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  <w:bookmarkEnd w:id="6"/>
          </w:p>
          <w:p w14:paraId="7150D1C0" w14:textId="77777777"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150D1C1" w14:textId="77777777"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150D1C2" w14:textId="77777777"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150D1C3" w14:textId="77777777"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150D1C4" w14:textId="77777777"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150D1C5" w14:textId="77777777"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150D1C6" w14:textId="77777777"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150D1C7" w14:textId="77777777"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150D1C8" w14:textId="77777777"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150D1C9" w14:textId="77777777"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150D1CA" w14:textId="77777777"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150D1CB" w14:textId="77777777"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150D1CC" w14:textId="77777777"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150D1CD" w14:textId="77777777"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150D1CE" w14:textId="77777777"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150D1CF" w14:textId="77777777"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150D1D0" w14:textId="77777777"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150D1D1" w14:textId="77777777"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150D1D2" w14:textId="77777777"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150D1D3" w14:textId="77777777"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150D1D4" w14:textId="77777777"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150D1D5" w14:textId="77777777"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150D1D6" w14:textId="77777777"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150D1D7" w14:textId="77777777"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150D1D8" w14:textId="77777777"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150D1D9" w14:textId="77777777"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150D1DA" w14:textId="77777777"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150D1DB" w14:textId="77777777"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150D1DC" w14:textId="77777777"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150D1DD" w14:textId="77777777"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150D1DE" w14:textId="77777777"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150D1DF" w14:textId="77777777"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150D1E0" w14:textId="77777777"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150D1E1" w14:textId="77777777"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</w:p>
          <w:p w14:paraId="7150D1E2" w14:textId="77777777"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</w:p>
          <w:p w14:paraId="7150D1E3" w14:textId="77777777"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</w:p>
        </w:tc>
      </w:tr>
    </w:tbl>
    <w:p w14:paraId="7150D1E5" w14:textId="77777777" w:rsidR="00013870" w:rsidRPr="00E136B6" w:rsidRDefault="00013870">
      <w:pPr>
        <w:rPr>
          <w:rFonts w:ascii="Myriad Pro" w:hAnsi="Myriad Pro"/>
        </w:rPr>
      </w:pPr>
    </w:p>
    <w:sectPr w:rsidR="00013870" w:rsidRPr="00E136B6" w:rsidSect="00B43823">
      <w:footerReference w:type="default" r:id="rId8"/>
      <w:pgSz w:w="11907" w:h="16840" w:code="9"/>
      <w:pgMar w:top="851" w:right="567" w:bottom="567" w:left="1418" w:header="0" w:footer="41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A46A7" w14:textId="77777777" w:rsidR="00B671A3" w:rsidRDefault="00B671A3">
      <w:r>
        <w:separator/>
      </w:r>
    </w:p>
  </w:endnote>
  <w:endnote w:type="continuationSeparator" w:id="0">
    <w:p w14:paraId="29AC84E6" w14:textId="77777777" w:rsidR="00B671A3" w:rsidRDefault="00B67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Bold">
    <w:altName w:val="Calibri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0D1EC" w14:textId="30ECC0C9" w:rsidR="00823A82" w:rsidRPr="00B43823" w:rsidRDefault="00823A82">
    <w:pPr>
      <w:pStyle w:val="Bunntekst"/>
      <w:rPr>
        <w:rFonts w:ascii="Myriad Pro" w:hAnsi="Myriad Pro"/>
        <w:b w:val="0"/>
      </w:rPr>
    </w:pPr>
    <w:r w:rsidRPr="00B43823">
      <w:rPr>
        <w:rFonts w:ascii="Myriad Pro" w:hAnsi="Myriad Pro"/>
        <w:b w:val="0"/>
      </w:rPr>
      <w:t>Januar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7DD54" w14:textId="77777777" w:rsidR="00B671A3" w:rsidRDefault="00B671A3">
      <w:r>
        <w:separator/>
      </w:r>
    </w:p>
  </w:footnote>
  <w:footnote w:type="continuationSeparator" w:id="0">
    <w:p w14:paraId="598D1CCC" w14:textId="77777777" w:rsidR="00B671A3" w:rsidRDefault="00B671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E17"/>
    <w:rsid w:val="00013870"/>
    <w:rsid w:val="000174AC"/>
    <w:rsid w:val="00060E3C"/>
    <w:rsid w:val="001809CE"/>
    <w:rsid w:val="001B7ED3"/>
    <w:rsid w:val="001F6BD5"/>
    <w:rsid w:val="00305765"/>
    <w:rsid w:val="003252B2"/>
    <w:rsid w:val="0032660F"/>
    <w:rsid w:val="003F4E17"/>
    <w:rsid w:val="003F5F4A"/>
    <w:rsid w:val="00412110"/>
    <w:rsid w:val="00415F39"/>
    <w:rsid w:val="004620C0"/>
    <w:rsid w:val="00502D7B"/>
    <w:rsid w:val="00651277"/>
    <w:rsid w:val="00675171"/>
    <w:rsid w:val="0069200D"/>
    <w:rsid w:val="006C157F"/>
    <w:rsid w:val="00823A82"/>
    <w:rsid w:val="008E3F86"/>
    <w:rsid w:val="0094120E"/>
    <w:rsid w:val="00950540"/>
    <w:rsid w:val="0099643F"/>
    <w:rsid w:val="009F7982"/>
    <w:rsid w:val="00A5301F"/>
    <w:rsid w:val="00A84B1E"/>
    <w:rsid w:val="00AA5294"/>
    <w:rsid w:val="00AC71B6"/>
    <w:rsid w:val="00B206C4"/>
    <w:rsid w:val="00B43823"/>
    <w:rsid w:val="00B671A3"/>
    <w:rsid w:val="00BD7D9A"/>
    <w:rsid w:val="00C14B75"/>
    <w:rsid w:val="00CC2655"/>
    <w:rsid w:val="00CC4C0C"/>
    <w:rsid w:val="00D07B85"/>
    <w:rsid w:val="00D239BB"/>
    <w:rsid w:val="00E03AF6"/>
    <w:rsid w:val="00E136B6"/>
    <w:rsid w:val="00EE67EF"/>
    <w:rsid w:val="00F60F21"/>
    <w:rsid w:val="697DFAE3"/>
    <w:rsid w:val="76D9F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50D1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6BD5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1F6BD5"/>
    <w:rPr>
      <w:rFonts w:ascii="Arial" w:hAnsi="Arial"/>
      <w:b/>
      <w:noProof/>
      <w:sz w:val="22"/>
    </w:rPr>
  </w:style>
  <w:style w:type="character" w:styleId="Sidetall">
    <w:name w:val="page number"/>
    <w:rsid w:val="001F6BD5"/>
    <w:rPr>
      <w:rFonts w:ascii="Arial" w:hAnsi="Arial"/>
      <w:sz w:val="20"/>
    </w:rPr>
  </w:style>
  <w:style w:type="paragraph" w:styleId="Topptekst">
    <w:name w:val="header"/>
    <w:basedOn w:val="Normal"/>
    <w:rsid w:val="00EE67EF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D07B85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D07B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CFCC3-024C-46F8-BC1D-DD1D25E3D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1321</Characters>
  <Application>Microsoft Office Word</Application>
  <DocSecurity>2</DocSecurity>
  <Lines>11</Lines>
  <Paragraphs>3</Paragraphs>
  <ScaleCrop>false</ScaleCrop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2026-02-26T17:18:00Z</dcterms:created>
  <dcterms:modified xsi:type="dcterms:W3CDTF">2026-02-26T17:18:00Z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2026-02-26T17:19:00Z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d32faee6-a2c0-4938-bfe3-91c40bdbf65b</vt:lpwstr>
  </property>
  <property fmtid="{D5CDD505-2E9C-101B-9397-08002B2CF9AE}" pid="8" name="MSIP_Label_536d71ed-e286-42a1-8703-c1fd0ea2549c_ContentBits">
    <vt:lpwstr>0</vt:lpwstr>
  </property>
  <property fmtid="{D5CDD505-2E9C-101B-9397-08002B2CF9AE}" pid="9" name="MSIP_Label_536d71ed-e286-42a1-8703-c1fd0ea2549c_Tag">
    <vt:lpwstr>10, 0, 1, 1</vt:lpwstr>
  </property>
</Properties>
</file>